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66" w:rsidRDefault="003F55B1"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37A515A" wp14:editId="768FABEE">
            <wp:simplePos x="0" y="0"/>
            <wp:positionH relativeFrom="column">
              <wp:posOffset>3876675</wp:posOffset>
            </wp:positionH>
            <wp:positionV relativeFrom="paragraph">
              <wp:posOffset>4422140</wp:posOffset>
            </wp:positionV>
            <wp:extent cx="2790190" cy="3720465"/>
            <wp:effectExtent l="0" t="0" r="0" b="0"/>
            <wp:wrapSquare wrapText="bothSides"/>
            <wp:docPr id="3" name="Картина 3" descr="D:\МИГ\Мерки\ПРСР\4.2\Обявена 4.2\Снимки обява\Община Никопол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ИГ\Мерки\ПРСР\4.2\Обявена 4.2\Снимки обява\Община Никопол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372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1312" behindDoc="0" locked="0" layoutInCell="1" allowOverlap="1" wp14:anchorId="7D7BFAD4" wp14:editId="18529712">
            <wp:simplePos x="0" y="0"/>
            <wp:positionH relativeFrom="column">
              <wp:posOffset>56515</wp:posOffset>
            </wp:positionH>
            <wp:positionV relativeFrom="paragraph">
              <wp:posOffset>4962525</wp:posOffset>
            </wp:positionV>
            <wp:extent cx="3495675" cy="2621280"/>
            <wp:effectExtent l="0" t="0" r="9525" b="7620"/>
            <wp:wrapSquare wrapText="bothSides"/>
            <wp:docPr id="4" name="Картина 4" descr="D:\МИГ\Мерки\ПРСР\4.2\Обявена 4.2\Снимки обява\Община Никопол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ИГ\Мерки\ПРСР\4.2\Обявена 4.2\Снимки обява\Община Никопол 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576FDBA" wp14:editId="60F09359">
            <wp:simplePos x="0" y="0"/>
            <wp:positionH relativeFrom="column">
              <wp:posOffset>3876675</wp:posOffset>
            </wp:positionH>
            <wp:positionV relativeFrom="paragraph">
              <wp:posOffset>117475</wp:posOffset>
            </wp:positionV>
            <wp:extent cx="2724150" cy="3632200"/>
            <wp:effectExtent l="0" t="0" r="0" b="6350"/>
            <wp:wrapSquare wrapText="bothSides"/>
            <wp:docPr id="2" name="Картина 2" descr="D:\МИГ\Мерки\ПРСР\4.2\Обявена 4.2\Снимки обява\Община Никопо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ИГ\Мерки\ПРСР\4.2\Обявена 4.2\Снимки обява\Община Никопол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6E10E3CA" wp14:editId="18FFB95E">
            <wp:simplePos x="0" y="0"/>
            <wp:positionH relativeFrom="column">
              <wp:posOffset>-1905</wp:posOffset>
            </wp:positionH>
            <wp:positionV relativeFrom="paragraph">
              <wp:posOffset>757555</wp:posOffset>
            </wp:positionV>
            <wp:extent cx="3381375" cy="2535555"/>
            <wp:effectExtent l="0" t="0" r="9525" b="0"/>
            <wp:wrapSquare wrapText="bothSides"/>
            <wp:docPr id="1" name="Картина 1" descr="D:\МИГ\Мерки\ПРСР\4.2\Обявена 4.2\Снимки обява\Община Никопол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ИГ\Мерки\ПРСР\4.2\Обявена 4.2\Снимки обява\Община Никопол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53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A1366" w:rsidSect="003F55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5B1"/>
    <w:rsid w:val="003F55B1"/>
    <w:rsid w:val="00EA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F5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F55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31E2C-9892-4F93-BA9B-0663BD47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2021-05-14T07:26:00Z</dcterms:created>
  <dcterms:modified xsi:type="dcterms:W3CDTF">2021-05-14T07:45:00Z</dcterms:modified>
</cp:coreProperties>
</file>